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E" w:rsidRDefault="00122D4D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9310" cy="1025525"/>
            <wp:effectExtent l="19050" t="0" r="0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4E" w:rsidRPr="00811CC6" w:rsidRDefault="0011414E" w:rsidP="0011414E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1414E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 w:rsidR="0094188B"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B2235" w:rsidRPr="00811CC6" w:rsidRDefault="001B2235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1414E" w:rsidRPr="00811CC6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371BA" w:rsidRDefault="0011414E" w:rsidP="00DF5C95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ED5CBE" w:rsidRPr="00ED5CBE" w:rsidRDefault="00ED5CBE" w:rsidP="00ED5CBE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ED5CBE" w:rsidRDefault="00ED5CBE" w:rsidP="00ED5CBE">
      <w:pPr>
        <w:jc w:val="both"/>
        <w:rPr>
          <w:sz w:val="28"/>
          <w:szCs w:val="28"/>
        </w:rPr>
      </w:pPr>
    </w:p>
    <w:p w:rsidR="002731A2" w:rsidRPr="00E55A43" w:rsidRDefault="002731A2" w:rsidP="002731A2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2731A2" w:rsidRPr="00E55A43" w:rsidRDefault="002731A2" w:rsidP="002731A2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Verdana"/>
        </w:rPr>
      </w:pPr>
    </w:p>
    <w:p w:rsidR="00FB7D76" w:rsidRPr="00452BAF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757CAE" w:rsidRDefault="00FB7D76" w:rsidP="00757CAE">
      <w:pPr>
        <w:pStyle w:val="Corpodeltesto"/>
        <w:spacing w:line="300" w:lineRule="exact"/>
        <w:jc w:val="both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 w:rsidR="001B2235">
        <w:rPr>
          <w:rFonts w:ascii="Verdana" w:hAnsi="Verdana" w:cs="Verdana"/>
        </w:rPr>
        <w:t xml:space="preserve">Azienda Ospedaliera Ospedali Riuniti Villa Sofia Cervello </w:t>
      </w:r>
      <w:r w:rsidR="00757CAE">
        <w:rPr>
          <w:rFonts w:ascii="Verdana" w:hAnsi="Verdana" w:cs="Verdana"/>
        </w:rPr>
        <w:t>ed i partecipanti alla procedura negoziata, ai sensi dell’art. 63 del D.L.vo 50/2016,  per l’affidamento della fornitura annuale di protesi vascolari in E-PTFE per l’</w:t>
      </w:r>
      <w:proofErr w:type="spellStart"/>
      <w:r w:rsidR="00757CAE">
        <w:rPr>
          <w:rFonts w:ascii="Verdana" w:hAnsi="Verdana" w:cs="Verdana"/>
        </w:rPr>
        <w:t>U.O.C.</w:t>
      </w:r>
      <w:proofErr w:type="spellEnd"/>
      <w:r w:rsidR="00757CAE">
        <w:rPr>
          <w:rFonts w:ascii="Verdana" w:hAnsi="Verdana" w:cs="Verdana"/>
        </w:rPr>
        <w:t xml:space="preserve"> di Chirurgia Vascolare dell’Azienda Ospedaliera “Ospedali Riuniti Villa Sofia Cervello”.</w:t>
      </w: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 w:rsidR="001B2235"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 w:rsidR="001B2235"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 w:rsidR="001B2235"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FB7D76" w:rsidRPr="00007229" w:rsidRDefault="00FB7D76" w:rsidP="00FB7D76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FB7D76" w:rsidRPr="00007229" w:rsidRDefault="00FB7D76" w:rsidP="00FB7D76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 w:rsidR="001B2235"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lastRenderedPageBreak/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La remunerazione di questi ultimi non deve superare il “congruo ammontare dovuto per servizi legittimi”.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 w:rsidR="001B2235"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 w:rsidR="001B2235"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 w:rsidR="001B2235"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 w:rsidR="001B2235"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FB7D76" w:rsidRPr="00007229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 w:rsidR="001B2235"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 w:rsidR="001B2235"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 w:rsidR="001B2235"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 w:rsidR="001B2235">
        <w:rPr>
          <w:rFonts w:ascii="Verdana" w:hAnsi="Verdana" w:cs="TimesNewRoman"/>
        </w:rPr>
        <w:t>AOR Villa Sofia Cervello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 w:rsidR="001B2235"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FB7D76" w:rsidRPr="00007229" w:rsidRDefault="001B2235" w:rsidP="00FB7D76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C7A2D" w:rsidRDefault="001C7A2D" w:rsidP="00FB7D76">
      <w:pPr>
        <w:jc w:val="both"/>
        <w:rPr>
          <w:sz w:val="24"/>
          <w:szCs w:val="24"/>
        </w:rPr>
      </w:pPr>
    </w:p>
    <w:sectPr w:rsidR="001C7A2D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5D" w:rsidRDefault="00AB295D">
      <w:r>
        <w:separator/>
      </w:r>
    </w:p>
  </w:endnote>
  <w:endnote w:type="continuationSeparator" w:id="0">
    <w:p w:rsidR="00AB295D" w:rsidRDefault="00AB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1"/>
    <w:family w:val="swiss"/>
    <w:pitch w:val="default"/>
    <w:sig w:usb0="00000000" w:usb1="00000000" w:usb2="00000000" w:usb3="00000000" w:csb0="0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9D124F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C025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5D" w:rsidRDefault="00AB295D">
      <w:r>
        <w:separator/>
      </w:r>
    </w:p>
  </w:footnote>
  <w:footnote w:type="continuationSeparator" w:id="0">
    <w:p w:rsidR="00AB295D" w:rsidRDefault="00AB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C025F" w:rsidP="00556FE7">
    <w:pPr>
      <w:ind w:left="-426"/>
    </w:pPr>
    <w:r>
      <w:t xml:space="preserve">                                                                                </w:t>
    </w:r>
  </w:p>
  <w:p w:rsidR="00BC025F" w:rsidRDefault="00BC025F" w:rsidP="00A16061">
    <w:r>
      <w:t xml:space="preserve">                                                                                         </w:t>
    </w:r>
    <w:r w:rsidR="00122D4D">
      <w:rPr>
        <w:noProof/>
      </w:rPr>
      <w:drawing>
        <wp:inline distT="0" distB="0" distL="0" distR="0">
          <wp:extent cx="397510" cy="421640"/>
          <wp:effectExtent l="19050" t="0" r="2540" b="0"/>
          <wp:docPr id="2" name="Immagine 2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25F" w:rsidRPr="00EF1829" w:rsidRDefault="00BC025F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C025F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="00EF1829" w:rsidRPr="00EF1829">
      <w:rPr>
        <w:color w:val="0000FF"/>
      </w:rPr>
      <w:tab/>
    </w:r>
  </w:p>
  <w:p w:rsidR="00BC025F" w:rsidRPr="00EF1829" w:rsidRDefault="00122D4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146685</wp:posOffset>
          </wp:positionV>
          <wp:extent cx="424815" cy="633095"/>
          <wp:effectExtent l="19050" t="0" r="0" b="0"/>
          <wp:wrapNone/>
          <wp:docPr id="1" name="Immagine 7" descr="logo nuova azienda 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nuova azienda pic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25F" w:rsidRPr="00EF1829">
      <w:rPr>
        <w:noProof/>
        <w:color w:val="0000FF"/>
      </w:rPr>
      <w:tab/>
    </w:r>
    <w:r w:rsidR="00BC025F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C025F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C025F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C025F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C025F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>
    <w:nsid w:val="00EA4A23"/>
    <w:multiLevelType w:val="hybridMultilevel"/>
    <w:tmpl w:val="BBD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73C"/>
    <w:multiLevelType w:val="hybridMultilevel"/>
    <w:tmpl w:val="72940188"/>
    <w:lvl w:ilvl="0" w:tplc="CAE0A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D6"/>
    <w:multiLevelType w:val="hybridMultilevel"/>
    <w:tmpl w:val="0DAA77C2"/>
    <w:lvl w:ilvl="0" w:tplc="6646E6F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31289"/>
    <w:multiLevelType w:val="hybridMultilevel"/>
    <w:tmpl w:val="9AA88AF8"/>
    <w:lvl w:ilvl="0" w:tplc="119E27BA">
      <w:start w:val="1"/>
      <w:numFmt w:val="bullet"/>
      <w:lvlText w:val="­"/>
      <w:lvlJc w:val="left"/>
      <w:pPr>
        <w:ind w:left="1428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9874AA"/>
    <w:multiLevelType w:val="hybridMultilevel"/>
    <w:tmpl w:val="88B63060"/>
    <w:lvl w:ilvl="0" w:tplc="DA50C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19DA"/>
    <w:multiLevelType w:val="hybridMultilevel"/>
    <w:tmpl w:val="7228C1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1A1E"/>
    <w:multiLevelType w:val="hybridMultilevel"/>
    <w:tmpl w:val="8CC8530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9D69CA"/>
    <w:multiLevelType w:val="hybridMultilevel"/>
    <w:tmpl w:val="4F5E4FF2"/>
    <w:lvl w:ilvl="0" w:tplc="7EA63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0D3C"/>
    <w:multiLevelType w:val="hybridMultilevel"/>
    <w:tmpl w:val="D2FC9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0D40"/>
    <w:multiLevelType w:val="hybridMultilevel"/>
    <w:tmpl w:val="1526AB96"/>
    <w:lvl w:ilvl="0" w:tplc="78FE3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346BD"/>
    <w:multiLevelType w:val="hybridMultilevel"/>
    <w:tmpl w:val="0D48F0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73019"/>
    <w:multiLevelType w:val="hybridMultilevel"/>
    <w:tmpl w:val="9278A62A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5269E0"/>
    <w:multiLevelType w:val="hybridMultilevel"/>
    <w:tmpl w:val="E370F2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7384"/>
    <w:multiLevelType w:val="hybridMultilevel"/>
    <w:tmpl w:val="DB2480A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19"/>
  </w:num>
  <w:num w:numId="16">
    <w:abstractNumId w:val="8"/>
  </w:num>
  <w:num w:numId="17">
    <w:abstractNumId w:val="16"/>
  </w:num>
  <w:num w:numId="18">
    <w:abstractNumId w:val="2"/>
  </w:num>
  <w:num w:numId="19">
    <w:abstractNumId w:val="1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Formatting/>
  <w:defaultTabStop w:val="709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4299"/>
    <w:rsid w:val="00015350"/>
    <w:rsid w:val="00022E1C"/>
    <w:rsid w:val="0002486B"/>
    <w:rsid w:val="0003048B"/>
    <w:rsid w:val="000304EA"/>
    <w:rsid w:val="000317C5"/>
    <w:rsid w:val="00031B9A"/>
    <w:rsid w:val="00033828"/>
    <w:rsid w:val="0003506B"/>
    <w:rsid w:val="00035B4D"/>
    <w:rsid w:val="00036E81"/>
    <w:rsid w:val="00041118"/>
    <w:rsid w:val="0005337F"/>
    <w:rsid w:val="0005514D"/>
    <w:rsid w:val="000557A4"/>
    <w:rsid w:val="00057370"/>
    <w:rsid w:val="00060BF7"/>
    <w:rsid w:val="00061A93"/>
    <w:rsid w:val="00062DAC"/>
    <w:rsid w:val="0006448B"/>
    <w:rsid w:val="00070D33"/>
    <w:rsid w:val="00072054"/>
    <w:rsid w:val="00072F24"/>
    <w:rsid w:val="0007410F"/>
    <w:rsid w:val="000755C2"/>
    <w:rsid w:val="000774D1"/>
    <w:rsid w:val="00080636"/>
    <w:rsid w:val="00081380"/>
    <w:rsid w:val="00081EE5"/>
    <w:rsid w:val="00083589"/>
    <w:rsid w:val="00084DCB"/>
    <w:rsid w:val="00086CF1"/>
    <w:rsid w:val="00087E9B"/>
    <w:rsid w:val="000A1034"/>
    <w:rsid w:val="000A1A64"/>
    <w:rsid w:val="000A3722"/>
    <w:rsid w:val="000C01D4"/>
    <w:rsid w:val="000C3070"/>
    <w:rsid w:val="000C3939"/>
    <w:rsid w:val="000C6BDC"/>
    <w:rsid w:val="000D6CCD"/>
    <w:rsid w:val="000E16AC"/>
    <w:rsid w:val="000E3B78"/>
    <w:rsid w:val="000F22BD"/>
    <w:rsid w:val="000F36E5"/>
    <w:rsid w:val="000F74FB"/>
    <w:rsid w:val="00105D58"/>
    <w:rsid w:val="001127E1"/>
    <w:rsid w:val="001140F1"/>
    <w:rsid w:val="0011414E"/>
    <w:rsid w:val="0012073A"/>
    <w:rsid w:val="00122D4D"/>
    <w:rsid w:val="00123F3B"/>
    <w:rsid w:val="00124607"/>
    <w:rsid w:val="00130DFA"/>
    <w:rsid w:val="00133332"/>
    <w:rsid w:val="001357E3"/>
    <w:rsid w:val="001371BA"/>
    <w:rsid w:val="00137F20"/>
    <w:rsid w:val="00143A08"/>
    <w:rsid w:val="00144312"/>
    <w:rsid w:val="0014508C"/>
    <w:rsid w:val="00146FA0"/>
    <w:rsid w:val="0015132C"/>
    <w:rsid w:val="00152395"/>
    <w:rsid w:val="001536A8"/>
    <w:rsid w:val="001540D2"/>
    <w:rsid w:val="001616A3"/>
    <w:rsid w:val="00162723"/>
    <w:rsid w:val="0016306A"/>
    <w:rsid w:val="00164B54"/>
    <w:rsid w:val="0017109C"/>
    <w:rsid w:val="00171762"/>
    <w:rsid w:val="00171B3F"/>
    <w:rsid w:val="00174031"/>
    <w:rsid w:val="00181A75"/>
    <w:rsid w:val="00183086"/>
    <w:rsid w:val="0018390D"/>
    <w:rsid w:val="001844E5"/>
    <w:rsid w:val="0019008D"/>
    <w:rsid w:val="00190555"/>
    <w:rsid w:val="001A5ED6"/>
    <w:rsid w:val="001A667B"/>
    <w:rsid w:val="001A71CE"/>
    <w:rsid w:val="001B2235"/>
    <w:rsid w:val="001C1C08"/>
    <w:rsid w:val="001C36DB"/>
    <w:rsid w:val="001C3985"/>
    <w:rsid w:val="001C7A2D"/>
    <w:rsid w:val="001D3568"/>
    <w:rsid w:val="001D4CFB"/>
    <w:rsid w:val="001D5FE4"/>
    <w:rsid w:val="001E019D"/>
    <w:rsid w:val="001E01BC"/>
    <w:rsid w:val="001E0A63"/>
    <w:rsid w:val="001E34B1"/>
    <w:rsid w:val="001E60E6"/>
    <w:rsid w:val="001E6B33"/>
    <w:rsid w:val="001E6CC5"/>
    <w:rsid w:val="001F37A5"/>
    <w:rsid w:val="001F3C10"/>
    <w:rsid w:val="00201ED7"/>
    <w:rsid w:val="0021173F"/>
    <w:rsid w:val="00221F07"/>
    <w:rsid w:val="00224683"/>
    <w:rsid w:val="00224EA4"/>
    <w:rsid w:val="00230924"/>
    <w:rsid w:val="00232B72"/>
    <w:rsid w:val="00241659"/>
    <w:rsid w:val="00244CDA"/>
    <w:rsid w:val="00245338"/>
    <w:rsid w:val="00251394"/>
    <w:rsid w:val="00252B6C"/>
    <w:rsid w:val="00255D49"/>
    <w:rsid w:val="00261068"/>
    <w:rsid w:val="00263460"/>
    <w:rsid w:val="00270106"/>
    <w:rsid w:val="002731A2"/>
    <w:rsid w:val="00277EAF"/>
    <w:rsid w:val="0029104E"/>
    <w:rsid w:val="0029610E"/>
    <w:rsid w:val="002A4028"/>
    <w:rsid w:val="002A46D9"/>
    <w:rsid w:val="002A5304"/>
    <w:rsid w:val="002B0A9A"/>
    <w:rsid w:val="002B2BCC"/>
    <w:rsid w:val="002C0891"/>
    <w:rsid w:val="002C5633"/>
    <w:rsid w:val="002C576C"/>
    <w:rsid w:val="002D2ADF"/>
    <w:rsid w:val="002D5DEF"/>
    <w:rsid w:val="002D6FCD"/>
    <w:rsid w:val="002E3275"/>
    <w:rsid w:val="002E5F25"/>
    <w:rsid w:val="002F1429"/>
    <w:rsid w:val="002F14B4"/>
    <w:rsid w:val="002F2F98"/>
    <w:rsid w:val="002F613A"/>
    <w:rsid w:val="002F6609"/>
    <w:rsid w:val="002F76ED"/>
    <w:rsid w:val="00302AA0"/>
    <w:rsid w:val="00302F99"/>
    <w:rsid w:val="00303E31"/>
    <w:rsid w:val="00310F69"/>
    <w:rsid w:val="0031297F"/>
    <w:rsid w:val="00312E56"/>
    <w:rsid w:val="003158CA"/>
    <w:rsid w:val="00317976"/>
    <w:rsid w:val="00322DEF"/>
    <w:rsid w:val="00323512"/>
    <w:rsid w:val="00323B6E"/>
    <w:rsid w:val="003315F1"/>
    <w:rsid w:val="003323E2"/>
    <w:rsid w:val="003337AB"/>
    <w:rsid w:val="00333CAF"/>
    <w:rsid w:val="00334D95"/>
    <w:rsid w:val="0034738C"/>
    <w:rsid w:val="0035113A"/>
    <w:rsid w:val="0035155A"/>
    <w:rsid w:val="00351C77"/>
    <w:rsid w:val="00353403"/>
    <w:rsid w:val="00363CBD"/>
    <w:rsid w:val="00364121"/>
    <w:rsid w:val="00365445"/>
    <w:rsid w:val="0036621E"/>
    <w:rsid w:val="00367349"/>
    <w:rsid w:val="00373E99"/>
    <w:rsid w:val="003745DC"/>
    <w:rsid w:val="00376C6A"/>
    <w:rsid w:val="0038111F"/>
    <w:rsid w:val="00385E0A"/>
    <w:rsid w:val="003902D7"/>
    <w:rsid w:val="003907C0"/>
    <w:rsid w:val="003936AE"/>
    <w:rsid w:val="003B7D66"/>
    <w:rsid w:val="003D73BD"/>
    <w:rsid w:val="003F5F18"/>
    <w:rsid w:val="003F740A"/>
    <w:rsid w:val="00404952"/>
    <w:rsid w:val="00405961"/>
    <w:rsid w:val="0041119C"/>
    <w:rsid w:val="00413A93"/>
    <w:rsid w:val="00424CA6"/>
    <w:rsid w:val="00436112"/>
    <w:rsid w:val="00440E45"/>
    <w:rsid w:val="0044251B"/>
    <w:rsid w:val="00444A69"/>
    <w:rsid w:val="00452441"/>
    <w:rsid w:val="00460E50"/>
    <w:rsid w:val="00466F93"/>
    <w:rsid w:val="0047168E"/>
    <w:rsid w:val="00475AD9"/>
    <w:rsid w:val="00482F25"/>
    <w:rsid w:val="00487729"/>
    <w:rsid w:val="004A4BDE"/>
    <w:rsid w:val="004B3393"/>
    <w:rsid w:val="004B5EFF"/>
    <w:rsid w:val="004B6EDC"/>
    <w:rsid w:val="004C61D7"/>
    <w:rsid w:val="004C76C7"/>
    <w:rsid w:val="004D22E7"/>
    <w:rsid w:val="004D2E84"/>
    <w:rsid w:val="004D3248"/>
    <w:rsid w:val="004E2C8D"/>
    <w:rsid w:val="004E5AEC"/>
    <w:rsid w:val="005023B4"/>
    <w:rsid w:val="00503A48"/>
    <w:rsid w:val="00507536"/>
    <w:rsid w:val="00516A21"/>
    <w:rsid w:val="00524506"/>
    <w:rsid w:val="00534E87"/>
    <w:rsid w:val="00535618"/>
    <w:rsid w:val="00542D70"/>
    <w:rsid w:val="00544072"/>
    <w:rsid w:val="00546292"/>
    <w:rsid w:val="00550287"/>
    <w:rsid w:val="00556D0E"/>
    <w:rsid w:val="00556FE7"/>
    <w:rsid w:val="005618CF"/>
    <w:rsid w:val="00561BFE"/>
    <w:rsid w:val="0057593A"/>
    <w:rsid w:val="00575AF4"/>
    <w:rsid w:val="00582D00"/>
    <w:rsid w:val="00583F54"/>
    <w:rsid w:val="005859EE"/>
    <w:rsid w:val="005862EF"/>
    <w:rsid w:val="005A0523"/>
    <w:rsid w:val="005B504D"/>
    <w:rsid w:val="005B5828"/>
    <w:rsid w:val="005C3407"/>
    <w:rsid w:val="005D20B1"/>
    <w:rsid w:val="005D2BDC"/>
    <w:rsid w:val="005E0AE2"/>
    <w:rsid w:val="005F2915"/>
    <w:rsid w:val="00601BC2"/>
    <w:rsid w:val="00603281"/>
    <w:rsid w:val="0060509C"/>
    <w:rsid w:val="00605E1F"/>
    <w:rsid w:val="006107F9"/>
    <w:rsid w:val="00611B68"/>
    <w:rsid w:val="00613614"/>
    <w:rsid w:val="00613662"/>
    <w:rsid w:val="00615A53"/>
    <w:rsid w:val="00626018"/>
    <w:rsid w:val="00631DD7"/>
    <w:rsid w:val="00632D2F"/>
    <w:rsid w:val="00632EA1"/>
    <w:rsid w:val="00635FBD"/>
    <w:rsid w:val="00637ACE"/>
    <w:rsid w:val="006406D1"/>
    <w:rsid w:val="00644B5E"/>
    <w:rsid w:val="00646948"/>
    <w:rsid w:val="00652083"/>
    <w:rsid w:val="006578EA"/>
    <w:rsid w:val="00662681"/>
    <w:rsid w:val="00671CA0"/>
    <w:rsid w:val="00672036"/>
    <w:rsid w:val="00685DEB"/>
    <w:rsid w:val="0068611C"/>
    <w:rsid w:val="00690167"/>
    <w:rsid w:val="0069127B"/>
    <w:rsid w:val="0069258A"/>
    <w:rsid w:val="00696DD8"/>
    <w:rsid w:val="006A6FD2"/>
    <w:rsid w:val="006B01EC"/>
    <w:rsid w:val="006B3B47"/>
    <w:rsid w:val="006B3BEB"/>
    <w:rsid w:val="006B7F2A"/>
    <w:rsid w:val="006C7C28"/>
    <w:rsid w:val="006D5AF2"/>
    <w:rsid w:val="006E78B9"/>
    <w:rsid w:val="006F26F7"/>
    <w:rsid w:val="00701BA9"/>
    <w:rsid w:val="00702FDC"/>
    <w:rsid w:val="00710BF2"/>
    <w:rsid w:val="007117C5"/>
    <w:rsid w:val="007140D1"/>
    <w:rsid w:val="00726D75"/>
    <w:rsid w:val="00727E9C"/>
    <w:rsid w:val="00731C0D"/>
    <w:rsid w:val="00737A52"/>
    <w:rsid w:val="00740B9B"/>
    <w:rsid w:val="0074233F"/>
    <w:rsid w:val="007462B2"/>
    <w:rsid w:val="00746C48"/>
    <w:rsid w:val="00757CAE"/>
    <w:rsid w:val="00771263"/>
    <w:rsid w:val="00772132"/>
    <w:rsid w:val="0077302A"/>
    <w:rsid w:val="00775F16"/>
    <w:rsid w:val="0078306A"/>
    <w:rsid w:val="0078796D"/>
    <w:rsid w:val="00787E71"/>
    <w:rsid w:val="00790F2B"/>
    <w:rsid w:val="0079417C"/>
    <w:rsid w:val="007958AA"/>
    <w:rsid w:val="007A0058"/>
    <w:rsid w:val="007A087D"/>
    <w:rsid w:val="007A0DC7"/>
    <w:rsid w:val="007A2418"/>
    <w:rsid w:val="007A3AF9"/>
    <w:rsid w:val="007A5BC6"/>
    <w:rsid w:val="007A6857"/>
    <w:rsid w:val="007A750F"/>
    <w:rsid w:val="007B36F1"/>
    <w:rsid w:val="007C08BC"/>
    <w:rsid w:val="007C506C"/>
    <w:rsid w:val="007C7CD9"/>
    <w:rsid w:val="007D0190"/>
    <w:rsid w:val="007D3112"/>
    <w:rsid w:val="007D5C4F"/>
    <w:rsid w:val="007E1497"/>
    <w:rsid w:val="007E4BF6"/>
    <w:rsid w:val="007E5592"/>
    <w:rsid w:val="007E5FB8"/>
    <w:rsid w:val="007F5C71"/>
    <w:rsid w:val="00806843"/>
    <w:rsid w:val="00806D44"/>
    <w:rsid w:val="008071CD"/>
    <w:rsid w:val="00810335"/>
    <w:rsid w:val="00811CC6"/>
    <w:rsid w:val="008133DD"/>
    <w:rsid w:val="00820C04"/>
    <w:rsid w:val="00825CCF"/>
    <w:rsid w:val="00835304"/>
    <w:rsid w:val="00840FCF"/>
    <w:rsid w:val="00842924"/>
    <w:rsid w:val="00860A4C"/>
    <w:rsid w:val="0086471F"/>
    <w:rsid w:val="0087135A"/>
    <w:rsid w:val="008718CD"/>
    <w:rsid w:val="00877747"/>
    <w:rsid w:val="00891AA8"/>
    <w:rsid w:val="008943BC"/>
    <w:rsid w:val="00894586"/>
    <w:rsid w:val="008A403E"/>
    <w:rsid w:val="008A4A95"/>
    <w:rsid w:val="008B4127"/>
    <w:rsid w:val="008C2DF3"/>
    <w:rsid w:val="008D0094"/>
    <w:rsid w:val="008D1341"/>
    <w:rsid w:val="008D5494"/>
    <w:rsid w:val="008D5CAB"/>
    <w:rsid w:val="008E1151"/>
    <w:rsid w:val="008F0028"/>
    <w:rsid w:val="008F212A"/>
    <w:rsid w:val="008F223C"/>
    <w:rsid w:val="008F2B00"/>
    <w:rsid w:val="008F7430"/>
    <w:rsid w:val="00902B4F"/>
    <w:rsid w:val="009127CA"/>
    <w:rsid w:val="00912C68"/>
    <w:rsid w:val="00916C94"/>
    <w:rsid w:val="00920BF8"/>
    <w:rsid w:val="00922D19"/>
    <w:rsid w:val="00933972"/>
    <w:rsid w:val="00941509"/>
    <w:rsid w:val="00941654"/>
    <w:rsid w:val="0094188B"/>
    <w:rsid w:val="00947B3A"/>
    <w:rsid w:val="00952BB7"/>
    <w:rsid w:val="00955768"/>
    <w:rsid w:val="00955DED"/>
    <w:rsid w:val="00957F0A"/>
    <w:rsid w:val="00971D6C"/>
    <w:rsid w:val="00975CB6"/>
    <w:rsid w:val="00976777"/>
    <w:rsid w:val="00976971"/>
    <w:rsid w:val="00981887"/>
    <w:rsid w:val="00986C15"/>
    <w:rsid w:val="00996E73"/>
    <w:rsid w:val="009A114C"/>
    <w:rsid w:val="009A1AFC"/>
    <w:rsid w:val="009A3D76"/>
    <w:rsid w:val="009A63A1"/>
    <w:rsid w:val="009B4A23"/>
    <w:rsid w:val="009B5593"/>
    <w:rsid w:val="009D0ECF"/>
    <w:rsid w:val="009D124F"/>
    <w:rsid w:val="009D6C24"/>
    <w:rsid w:val="009E0369"/>
    <w:rsid w:val="009E1329"/>
    <w:rsid w:val="009E2311"/>
    <w:rsid w:val="009E3B2D"/>
    <w:rsid w:val="009E3F6C"/>
    <w:rsid w:val="009E44B9"/>
    <w:rsid w:val="009F0245"/>
    <w:rsid w:val="00A03E5C"/>
    <w:rsid w:val="00A10765"/>
    <w:rsid w:val="00A12C3C"/>
    <w:rsid w:val="00A13B7B"/>
    <w:rsid w:val="00A16061"/>
    <w:rsid w:val="00A2120B"/>
    <w:rsid w:val="00A27AFF"/>
    <w:rsid w:val="00A31233"/>
    <w:rsid w:val="00A33EE6"/>
    <w:rsid w:val="00A35584"/>
    <w:rsid w:val="00A367BF"/>
    <w:rsid w:val="00A4041D"/>
    <w:rsid w:val="00A43A68"/>
    <w:rsid w:val="00A44188"/>
    <w:rsid w:val="00A44B83"/>
    <w:rsid w:val="00A45B11"/>
    <w:rsid w:val="00A473ED"/>
    <w:rsid w:val="00A53113"/>
    <w:rsid w:val="00A60600"/>
    <w:rsid w:val="00A61F73"/>
    <w:rsid w:val="00A6216F"/>
    <w:rsid w:val="00A71D85"/>
    <w:rsid w:val="00A726A1"/>
    <w:rsid w:val="00A7420C"/>
    <w:rsid w:val="00A776E8"/>
    <w:rsid w:val="00A812E0"/>
    <w:rsid w:val="00A852EC"/>
    <w:rsid w:val="00A86D4F"/>
    <w:rsid w:val="00A949E7"/>
    <w:rsid w:val="00A94D69"/>
    <w:rsid w:val="00AB295D"/>
    <w:rsid w:val="00AB387D"/>
    <w:rsid w:val="00AB7A42"/>
    <w:rsid w:val="00AC5950"/>
    <w:rsid w:val="00AD0FE1"/>
    <w:rsid w:val="00AD6FD7"/>
    <w:rsid w:val="00AE487F"/>
    <w:rsid w:val="00AE5C1C"/>
    <w:rsid w:val="00AF1B51"/>
    <w:rsid w:val="00AF7FFE"/>
    <w:rsid w:val="00B02A0A"/>
    <w:rsid w:val="00B03371"/>
    <w:rsid w:val="00B0432E"/>
    <w:rsid w:val="00B07C61"/>
    <w:rsid w:val="00B1221B"/>
    <w:rsid w:val="00B12577"/>
    <w:rsid w:val="00B12AAB"/>
    <w:rsid w:val="00B13170"/>
    <w:rsid w:val="00B2389E"/>
    <w:rsid w:val="00B34190"/>
    <w:rsid w:val="00B35D73"/>
    <w:rsid w:val="00B36614"/>
    <w:rsid w:val="00B410AC"/>
    <w:rsid w:val="00B43FE4"/>
    <w:rsid w:val="00B47233"/>
    <w:rsid w:val="00B47B98"/>
    <w:rsid w:val="00B61BF0"/>
    <w:rsid w:val="00B6212E"/>
    <w:rsid w:val="00B6395B"/>
    <w:rsid w:val="00B702C9"/>
    <w:rsid w:val="00B708FC"/>
    <w:rsid w:val="00B752E5"/>
    <w:rsid w:val="00B81F78"/>
    <w:rsid w:val="00B83B3E"/>
    <w:rsid w:val="00B847CE"/>
    <w:rsid w:val="00B87D40"/>
    <w:rsid w:val="00B9005C"/>
    <w:rsid w:val="00B961C9"/>
    <w:rsid w:val="00B961F7"/>
    <w:rsid w:val="00B96465"/>
    <w:rsid w:val="00BB186B"/>
    <w:rsid w:val="00BB2755"/>
    <w:rsid w:val="00BB286B"/>
    <w:rsid w:val="00BB43C3"/>
    <w:rsid w:val="00BB5400"/>
    <w:rsid w:val="00BB550C"/>
    <w:rsid w:val="00BB7773"/>
    <w:rsid w:val="00BC025F"/>
    <w:rsid w:val="00BC5810"/>
    <w:rsid w:val="00BC60C3"/>
    <w:rsid w:val="00BD4470"/>
    <w:rsid w:val="00BE564C"/>
    <w:rsid w:val="00BE7936"/>
    <w:rsid w:val="00BF0320"/>
    <w:rsid w:val="00BF2B6C"/>
    <w:rsid w:val="00BF4767"/>
    <w:rsid w:val="00C048AD"/>
    <w:rsid w:val="00C147FA"/>
    <w:rsid w:val="00C163A2"/>
    <w:rsid w:val="00C243AA"/>
    <w:rsid w:val="00C32CFC"/>
    <w:rsid w:val="00C342D3"/>
    <w:rsid w:val="00C34F10"/>
    <w:rsid w:val="00C42F54"/>
    <w:rsid w:val="00C6083F"/>
    <w:rsid w:val="00C63C95"/>
    <w:rsid w:val="00C6452D"/>
    <w:rsid w:val="00C6510A"/>
    <w:rsid w:val="00C71158"/>
    <w:rsid w:val="00C7564D"/>
    <w:rsid w:val="00C80471"/>
    <w:rsid w:val="00C82B51"/>
    <w:rsid w:val="00C82C72"/>
    <w:rsid w:val="00C9009B"/>
    <w:rsid w:val="00C940C3"/>
    <w:rsid w:val="00CA00F2"/>
    <w:rsid w:val="00CB2F08"/>
    <w:rsid w:val="00CB3469"/>
    <w:rsid w:val="00CC6DCB"/>
    <w:rsid w:val="00CD024A"/>
    <w:rsid w:val="00CD7B2B"/>
    <w:rsid w:val="00CE22F6"/>
    <w:rsid w:val="00CE2FA6"/>
    <w:rsid w:val="00CE7247"/>
    <w:rsid w:val="00CF4CFF"/>
    <w:rsid w:val="00D02EFA"/>
    <w:rsid w:val="00D036EF"/>
    <w:rsid w:val="00D048A6"/>
    <w:rsid w:val="00D079E1"/>
    <w:rsid w:val="00D27C9C"/>
    <w:rsid w:val="00D32F72"/>
    <w:rsid w:val="00D41ADD"/>
    <w:rsid w:val="00D43684"/>
    <w:rsid w:val="00D475C7"/>
    <w:rsid w:val="00D47F67"/>
    <w:rsid w:val="00D5484A"/>
    <w:rsid w:val="00D55B9F"/>
    <w:rsid w:val="00D66FA9"/>
    <w:rsid w:val="00D85696"/>
    <w:rsid w:val="00D91DC3"/>
    <w:rsid w:val="00D95B97"/>
    <w:rsid w:val="00D96C0C"/>
    <w:rsid w:val="00D96DE5"/>
    <w:rsid w:val="00DA003C"/>
    <w:rsid w:val="00DA116D"/>
    <w:rsid w:val="00DA465E"/>
    <w:rsid w:val="00DA780C"/>
    <w:rsid w:val="00DB242E"/>
    <w:rsid w:val="00DB6213"/>
    <w:rsid w:val="00DC564F"/>
    <w:rsid w:val="00DD0F0B"/>
    <w:rsid w:val="00DD1559"/>
    <w:rsid w:val="00DD1736"/>
    <w:rsid w:val="00DE2A31"/>
    <w:rsid w:val="00DF021B"/>
    <w:rsid w:val="00DF1782"/>
    <w:rsid w:val="00DF1C89"/>
    <w:rsid w:val="00DF1DB5"/>
    <w:rsid w:val="00DF5C95"/>
    <w:rsid w:val="00DF73B3"/>
    <w:rsid w:val="00DF7ADC"/>
    <w:rsid w:val="00E00F55"/>
    <w:rsid w:val="00E02404"/>
    <w:rsid w:val="00E04A2C"/>
    <w:rsid w:val="00E104B5"/>
    <w:rsid w:val="00E13D6E"/>
    <w:rsid w:val="00E143B7"/>
    <w:rsid w:val="00E16862"/>
    <w:rsid w:val="00E22D57"/>
    <w:rsid w:val="00E30360"/>
    <w:rsid w:val="00E34C8D"/>
    <w:rsid w:val="00E4380A"/>
    <w:rsid w:val="00E4766D"/>
    <w:rsid w:val="00E5271E"/>
    <w:rsid w:val="00E528A9"/>
    <w:rsid w:val="00E55EC7"/>
    <w:rsid w:val="00E617BC"/>
    <w:rsid w:val="00E67A7A"/>
    <w:rsid w:val="00E711DC"/>
    <w:rsid w:val="00E723AE"/>
    <w:rsid w:val="00E724A3"/>
    <w:rsid w:val="00E7303C"/>
    <w:rsid w:val="00E751D8"/>
    <w:rsid w:val="00E76C8F"/>
    <w:rsid w:val="00E81A05"/>
    <w:rsid w:val="00E81B44"/>
    <w:rsid w:val="00E964A1"/>
    <w:rsid w:val="00EA269F"/>
    <w:rsid w:val="00EA3105"/>
    <w:rsid w:val="00EB0659"/>
    <w:rsid w:val="00EB54BA"/>
    <w:rsid w:val="00EB5AA0"/>
    <w:rsid w:val="00EC0345"/>
    <w:rsid w:val="00EC3B4A"/>
    <w:rsid w:val="00EC5AED"/>
    <w:rsid w:val="00ED2FC9"/>
    <w:rsid w:val="00ED37B0"/>
    <w:rsid w:val="00ED5CBE"/>
    <w:rsid w:val="00EE23FA"/>
    <w:rsid w:val="00EE5498"/>
    <w:rsid w:val="00EF1118"/>
    <w:rsid w:val="00EF1829"/>
    <w:rsid w:val="00EF57CE"/>
    <w:rsid w:val="00F00512"/>
    <w:rsid w:val="00F00B85"/>
    <w:rsid w:val="00F00F20"/>
    <w:rsid w:val="00F05718"/>
    <w:rsid w:val="00F11C59"/>
    <w:rsid w:val="00F1462D"/>
    <w:rsid w:val="00F237B0"/>
    <w:rsid w:val="00F238CF"/>
    <w:rsid w:val="00F35F22"/>
    <w:rsid w:val="00F4033B"/>
    <w:rsid w:val="00F44299"/>
    <w:rsid w:val="00F47987"/>
    <w:rsid w:val="00F51401"/>
    <w:rsid w:val="00F51C9B"/>
    <w:rsid w:val="00F54C75"/>
    <w:rsid w:val="00F614EA"/>
    <w:rsid w:val="00F6536E"/>
    <w:rsid w:val="00F66A18"/>
    <w:rsid w:val="00F7141F"/>
    <w:rsid w:val="00F74146"/>
    <w:rsid w:val="00F7687B"/>
    <w:rsid w:val="00F81A9D"/>
    <w:rsid w:val="00F83E24"/>
    <w:rsid w:val="00F91A85"/>
    <w:rsid w:val="00F94395"/>
    <w:rsid w:val="00FA2768"/>
    <w:rsid w:val="00FA50CE"/>
    <w:rsid w:val="00FA5CEF"/>
    <w:rsid w:val="00FB1EEE"/>
    <w:rsid w:val="00FB27C4"/>
    <w:rsid w:val="00FB3714"/>
    <w:rsid w:val="00FB3B73"/>
    <w:rsid w:val="00FB68B6"/>
    <w:rsid w:val="00FB6B5D"/>
    <w:rsid w:val="00FB7D76"/>
    <w:rsid w:val="00FC3FB6"/>
    <w:rsid w:val="00FD0228"/>
    <w:rsid w:val="00FD55BC"/>
    <w:rsid w:val="00FD7FF8"/>
    <w:rsid w:val="00FF0BBD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7B"/>
  </w:style>
  <w:style w:type="paragraph" w:styleId="Titolo1">
    <w:name w:val="heading 1"/>
    <w:basedOn w:val="Normale"/>
    <w:next w:val="Normale"/>
    <w:qFormat/>
    <w:rsid w:val="00AE5C1C"/>
    <w:pPr>
      <w:keepNext/>
      <w:jc w:val="center"/>
      <w:outlineLvl w:val="0"/>
    </w:pPr>
    <w:rPr>
      <w:noProof/>
    </w:rPr>
  </w:style>
  <w:style w:type="paragraph" w:styleId="Titolo2">
    <w:name w:val="heading 2"/>
    <w:basedOn w:val="Normale"/>
    <w:next w:val="Normale"/>
    <w:qFormat/>
    <w:rsid w:val="00AE5C1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5C1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E5C1C"/>
    <w:pPr>
      <w:keepNext/>
      <w:jc w:val="center"/>
      <w:outlineLvl w:val="3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31A2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6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A667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AE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E5C1C"/>
    <w:rPr>
      <w:color w:val="0000FF"/>
      <w:u w:val="single"/>
    </w:rPr>
  </w:style>
  <w:style w:type="character" w:styleId="Numeropagina">
    <w:name w:val="page number"/>
    <w:basedOn w:val="Carpredefinitoparagrafo"/>
    <w:rsid w:val="00AE5C1C"/>
  </w:style>
  <w:style w:type="paragraph" w:styleId="Rientrocorpodeltesto">
    <w:name w:val="Body Text Indent"/>
    <w:basedOn w:val="Normale"/>
    <w:rsid w:val="00AE5C1C"/>
    <w:pPr>
      <w:spacing w:line="360" w:lineRule="auto"/>
      <w:ind w:firstLine="567"/>
      <w:jc w:val="both"/>
    </w:pPr>
    <w:rPr>
      <w:sz w:val="24"/>
    </w:rPr>
  </w:style>
  <w:style w:type="paragraph" w:styleId="Testonormale">
    <w:name w:val="Plain Text"/>
    <w:basedOn w:val="Normale"/>
    <w:rsid w:val="00AE5C1C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0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367349"/>
  </w:style>
  <w:style w:type="character" w:customStyle="1" w:styleId="IntestazioneCarattere">
    <w:name w:val="Intestazione Carattere"/>
    <w:basedOn w:val="Carpredefinitoparagrafo"/>
    <w:link w:val="Intestazione"/>
    <w:rsid w:val="007D5C4F"/>
  </w:style>
  <w:style w:type="paragraph" w:styleId="Corpodeltesto2">
    <w:name w:val="Body Text 2"/>
    <w:basedOn w:val="Normale"/>
    <w:link w:val="Corpodeltesto2Carattere"/>
    <w:unhideWhenUsed/>
    <w:rsid w:val="003235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23512"/>
  </w:style>
  <w:style w:type="paragraph" w:customStyle="1" w:styleId="Header">
    <w:name w:val="Header"/>
    <w:basedOn w:val="Normale"/>
    <w:rsid w:val="000E16AC"/>
    <w:pPr>
      <w:widowControl w:val="0"/>
      <w:tabs>
        <w:tab w:val="center" w:pos="4819"/>
        <w:tab w:val="right" w:pos="9638"/>
      </w:tabs>
      <w:suppressAutoHyphens/>
      <w:autoSpaceDN w:val="0"/>
    </w:pPr>
    <w:rPr>
      <w:rFonts w:ascii="Thorndale" w:eastAsia="Andale Sans UI" w:hAnsi="Thorndale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3407"/>
    <w:pPr>
      <w:ind w:left="720"/>
      <w:contextualSpacing/>
    </w:pPr>
    <w:rPr>
      <w:rFonts w:ascii="Calibri" w:hAnsi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48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484A"/>
  </w:style>
  <w:style w:type="paragraph" w:customStyle="1" w:styleId="Default">
    <w:name w:val="Default"/>
    <w:rsid w:val="00D5484A"/>
    <w:pPr>
      <w:widowControl w:val="0"/>
      <w:suppressAutoHyphens/>
      <w:autoSpaceDE w:val="0"/>
      <w:jc w:val="both"/>
    </w:pPr>
    <w:rPr>
      <w:rFonts w:ascii="Arial" w:eastAsia="Arial" w:hAnsi="Arial" w:cs="FRKTQP+Futura-Medium"/>
      <w:color w:val="000000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8D1341"/>
  </w:style>
  <w:style w:type="character" w:customStyle="1" w:styleId="Titolo9Carattere">
    <w:name w:val="Titolo 9 Carattere"/>
    <w:basedOn w:val="Carpredefinitoparagrafo"/>
    <w:link w:val="Titolo9"/>
    <w:uiPriority w:val="99"/>
    <w:rsid w:val="002731A2"/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2731A2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731A2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731A2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sid w:val="002731A2"/>
    <w:rPr>
      <w:sz w:val="48"/>
      <w:szCs w:val="48"/>
    </w:rPr>
  </w:style>
  <w:style w:type="character" w:customStyle="1" w:styleId="apple-converted-space">
    <w:name w:val="apple-converted-space"/>
    <w:basedOn w:val="Carpredefinitoparagrafo"/>
    <w:rsid w:val="0033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</vt:lpstr>
    </vt:vector>
  </TitlesOfParts>
  <Company>Villa Sofia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</dc:title>
  <dc:creator>Az.Osped. Villa Sofia - CTO</dc:creator>
  <cp:lastModifiedBy>mcarollo</cp:lastModifiedBy>
  <cp:revision>3</cp:revision>
  <cp:lastPrinted>2016-06-06T12:13:00Z</cp:lastPrinted>
  <dcterms:created xsi:type="dcterms:W3CDTF">2017-02-09T09:48:00Z</dcterms:created>
  <dcterms:modified xsi:type="dcterms:W3CDTF">2017-02-09T10:59:00Z</dcterms:modified>
</cp:coreProperties>
</file>